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936D" w14:textId="79EC57FC" w:rsidR="00A61DE3" w:rsidRPr="00C12743" w:rsidRDefault="00FD1B64" w:rsidP="00A61DE3">
      <w:pPr>
        <w:pStyle w:val="Nadpis1"/>
        <w:spacing w:before="0" w:after="24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Technik/technička odpadového hospodářství společnosti Městské služby Rýmařov, s.r.o. </w:t>
      </w:r>
      <w:r w:rsidR="00756B55" w:rsidRPr="00C1274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319938EB" w14:textId="77777777" w:rsidR="00065A00" w:rsidRPr="00065A00" w:rsidRDefault="00065A00" w:rsidP="00A61DE3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056A4F9" w14:textId="00900D75" w:rsidR="00A61DE3" w:rsidRDefault="00A61DE3" w:rsidP="00A61DE3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12743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Městské služby Rýmařov, s.r.o. </w:t>
      </w:r>
      <w:r w:rsidR="00065A00" w:rsidRPr="00C12743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vyhlašují výběrové řízení na pozici </w:t>
      </w:r>
      <w:r w:rsidRPr="00455F0E">
        <w:rPr>
          <w:rStyle w:val="Siln"/>
          <w:bdr w:val="none" w:sz="0" w:space="0" w:color="auto" w:frame="1"/>
        </w:rPr>
        <w:t>– </w:t>
      </w:r>
      <w:bookmarkStart w:id="0" w:name="_Hlk86039058"/>
      <w:r w:rsidR="00455F0E">
        <w:rPr>
          <w:rStyle w:val="Siln"/>
          <w:bdr w:val="none" w:sz="0" w:space="0" w:color="auto" w:frame="1"/>
        </w:rPr>
        <w:t>t</w:t>
      </w:r>
      <w:r w:rsidR="00455F0E" w:rsidRPr="00455F0E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echnik/technička odpadového hospodářství</w:t>
      </w:r>
      <w:bookmarkEnd w:id="0"/>
      <w:r w:rsidR="00455F0E" w:rsidRPr="00C12743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57DE0A8" w14:textId="19203977" w:rsidR="008A6B31" w:rsidRDefault="008A6B31" w:rsidP="00A61DE3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DA1CB58" w14:textId="67286A83" w:rsidR="008A6B31" w:rsidRDefault="00A61DE3" w:rsidP="008A6B31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12743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Požadujeme </w:t>
      </w:r>
      <w:r w:rsidR="008A6B31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4D152327" w14:textId="447F5D55" w:rsidR="00455F0E" w:rsidRPr="00F64F9D" w:rsidRDefault="00000C48" w:rsidP="00455F0E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455F0E" w:rsidRPr="00F64F9D">
        <w:rPr>
          <w:rFonts w:asciiTheme="minorHAnsi" w:hAnsiTheme="minorHAnsi" w:cstheme="minorHAnsi"/>
          <w:color w:val="000000"/>
          <w:sz w:val="20"/>
          <w:szCs w:val="20"/>
        </w:rPr>
        <w:t>středoškolské vzdělání ukončené maturitou</w:t>
      </w:r>
    </w:p>
    <w:p w14:paraId="75FDD486" w14:textId="37F2C2DD" w:rsidR="00455F0E" w:rsidRPr="00F64F9D" w:rsidRDefault="00455F0E" w:rsidP="00455F0E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>řidičský průkaz sk. B</w:t>
      </w:r>
      <w:r w:rsidR="00AA0C60">
        <w:rPr>
          <w:rFonts w:asciiTheme="minorHAnsi" w:hAnsiTheme="minorHAnsi" w:cstheme="minorHAnsi"/>
          <w:color w:val="000000"/>
          <w:sz w:val="20"/>
          <w:szCs w:val="20"/>
        </w:rPr>
        <w:t xml:space="preserve"> – aktivní řidič</w:t>
      </w:r>
    </w:p>
    <w:p w14:paraId="431A22EB" w14:textId="75FDA6F0" w:rsidR="00455F0E" w:rsidRPr="00F64F9D" w:rsidRDefault="00455F0E" w:rsidP="00455F0E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>orientace a znalost legislativy odpadového hospodářství výhodou, nikoliv podmínkou</w:t>
      </w:r>
    </w:p>
    <w:p w14:paraId="1EFA2DCA" w14:textId="38ACAC20" w:rsidR="00F64F9D" w:rsidRPr="00F64F9D" w:rsidRDefault="00F64F9D" w:rsidP="00455F0E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>orientace v právních předpisech</w:t>
      </w:r>
      <w:r w:rsidR="003C0937">
        <w:rPr>
          <w:rFonts w:asciiTheme="minorHAnsi" w:hAnsiTheme="minorHAnsi" w:cstheme="minorHAnsi"/>
          <w:color w:val="000000"/>
          <w:sz w:val="20"/>
          <w:szCs w:val="20"/>
        </w:rPr>
        <w:t xml:space="preserve"> výhodou</w:t>
      </w:r>
    </w:p>
    <w:p w14:paraId="23A10E61" w14:textId="77777777" w:rsidR="00000C48" w:rsidRPr="00F64F9D" w:rsidRDefault="00000C48" w:rsidP="00000C48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F64F9D">
        <w:rPr>
          <w:sz w:val="20"/>
          <w:szCs w:val="20"/>
        </w:rPr>
        <w:t>dobrá uživatelská znalost práce na PC (zejména v programech Microsoft Office, internet)</w:t>
      </w:r>
    </w:p>
    <w:p w14:paraId="3C9FDEFF" w14:textId="28964479" w:rsidR="008A6B31" w:rsidRPr="00F64F9D" w:rsidRDefault="00000C48" w:rsidP="00000C48">
      <w:pPr>
        <w:pStyle w:val="Odstavecseseznamem"/>
        <w:numPr>
          <w:ilvl w:val="0"/>
          <w:numId w:val="7"/>
        </w:numPr>
        <w:spacing w:after="0"/>
        <w:textAlignment w:val="baseline"/>
        <w:rPr>
          <w:rFonts w:cstheme="minorHAnsi"/>
          <w:color w:val="000000"/>
          <w:sz w:val="20"/>
          <w:szCs w:val="20"/>
        </w:rPr>
      </w:pPr>
      <w:r w:rsidRPr="00F64F9D">
        <w:rPr>
          <w:rFonts w:cstheme="minorHAnsi"/>
          <w:color w:val="000000"/>
          <w:sz w:val="20"/>
          <w:szCs w:val="20"/>
        </w:rPr>
        <w:t xml:space="preserve">smysl pro zodpovědnost, </w:t>
      </w:r>
      <w:r w:rsidRPr="00F64F9D">
        <w:rPr>
          <w:sz w:val="20"/>
          <w:szCs w:val="20"/>
        </w:rPr>
        <w:t>samostatnost, pečlivost, spolehlivost, umění jednat s lidmi</w:t>
      </w:r>
    </w:p>
    <w:p w14:paraId="744F02C3" w14:textId="294307E9" w:rsidR="00000C48" w:rsidRPr="00F64F9D" w:rsidRDefault="00455F0E" w:rsidP="00000C4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>chuť učit se novým věcem</w:t>
      </w:r>
    </w:p>
    <w:p w14:paraId="0B933629" w14:textId="3704484F" w:rsidR="00000C48" w:rsidRDefault="00000C48" w:rsidP="00000C4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>schopnost týmové práce</w:t>
      </w:r>
    </w:p>
    <w:p w14:paraId="3A56E248" w14:textId="07CE744F" w:rsidR="003C0937" w:rsidRPr="00F64F9D" w:rsidRDefault="003C0937" w:rsidP="00000C4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práce v terénu</w:t>
      </w:r>
    </w:p>
    <w:p w14:paraId="55923E53" w14:textId="5331E99A" w:rsidR="00F64F9D" w:rsidRPr="00F64F9D" w:rsidRDefault="00F64F9D" w:rsidP="00000C4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64F9D">
        <w:rPr>
          <w:rFonts w:asciiTheme="minorHAnsi" w:hAnsiTheme="minorHAnsi" w:cstheme="minorHAnsi"/>
          <w:color w:val="000000"/>
          <w:sz w:val="20"/>
          <w:szCs w:val="20"/>
        </w:rPr>
        <w:t>analytické myšlení</w:t>
      </w:r>
    </w:p>
    <w:p w14:paraId="3CDBA6DE" w14:textId="1650C09C" w:rsidR="00F64F9D" w:rsidRDefault="00F64F9D" w:rsidP="00000C4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64F9D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odolnost vůči stresu</w:t>
      </w:r>
    </w:p>
    <w:p w14:paraId="32F9E635" w14:textId="15C86B78" w:rsidR="003C0937" w:rsidRPr="00F64F9D" w:rsidRDefault="003C0937" w:rsidP="00000C4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dobrý zdravotní stav</w:t>
      </w:r>
    </w:p>
    <w:p w14:paraId="48035352" w14:textId="77777777" w:rsidR="00A61DE3" w:rsidRPr="00C12743" w:rsidRDefault="00A61DE3" w:rsidP="00A61DE3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65CD9999" w14:textId="77777777" w:rsidR="00A61DE3" w:rsidRPr="00C12743" w:rsidRDefault="00A61DE3" w:rsidP="00A61DE3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12743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Náplň práce</w:t>
      </w:r>
    </w:p>
    <w:p w14:paraId="6B64B430" w14:textId="4649945E" w:rsidR="00455F0E" w:rsidRDefault="00455F0E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 w:rsidRPr="00455F0E">
        <w:rPr>
          <w:rFonts w:cstheme="minorHAnsi"/>
          <w:color w:val="000000"/>
          <w:sz w:val="20"/>
          <w:szCs w:val="20"/>
        </w:rPr>
        <w:t>výkon a zajištění</w:t>
      </w:r>
      <w:r w:rsidR="00F64F9D">
        <w:rPr>
          <w:rFonts w:cstheme="minorHAnsi"/>
          <w:color w:val="000000"/>
          <w:sz w:val="20"/>
          <w:szCs w:val="20"/>
        </w:rPr>
        <w:t xml:space="preserve"> agendy</w:t>
      </w:r>
      <w:r w:rsidRPr="00455F0E">
        <w:rPr>
          <w:rFonts w:cstheme="minorHAnsi"/>
          <w:color w:val="000000"/>
          <w:sz w:val="20"/>
          <w:szCs w:val="20"/>
        </w:rPr>
        <w:t xml:space="preserve"> na úseku odpadového hospodářství</w:t>
      </w:r>
      <w:r w:rsidRPr="003A2776">
        <w:rPr>
          <w:rFonts w:cstheme="minorHAnsi"/>
          <w:color w:val="000000"/>
          <w:sz w:val="20"/>
          <w:szCs w:val="20"/>
        </w:rPr>
        <w:t xml:space="preserve"> </w:t>
      </w:r>
    </w:p>
    <w:p w14:paraId="0FCDBB1C" w14:textId="660F6124" w:rsidR="003C0937" w:rsidRDefault="003C0937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aplikace</w:t>
      </w:r>
      <w:r w:rsidR="009E552F">
        <w:rPr>
          <w:rFonts w:cstheme="minorHAnsi"/>
          <w:color w:val="000000"/>
          <w:sz w:val="20"/>
          <w:szCs w:val="20"/>
        </w:rPr>
        <w:t xml:space="preserve"> nových</w:t>
      </w:r>
      <w:r>
        <w:rPr>
          <w:rFonts w:cstheme="minorHAnsi"/>
          <w:color w:val="000000"/>
          <w:sz w:val="20"/>
          <w:szCs w:val="20"/>
        </w:rPr>
        <w:t xml:space="preserve"> legislativních požadavků na úseku odpadového hospodářství do praxe, kontrola jejich dodržování </w:t>
      </w:r>
    </w:p>
    <w:p w14:paraId="770E7CBD" w14:textId="1604598C" w:rsidR="00C7558E" w:rsidRDefault="00C7558E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realizace nových projektů na úseku odpadového hospodářství </w:t>
      </w:r>
    </w:p>
    <w:p w14:paraId="5D4F455E" w14:textId="6BE2E171" w:rsidR="003A2776" w:rsidRDefault="00F64F9D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správa dodavatelských i odběratelských smluv na úseku odpadového hospodářství</w:t>
      </w:r>
    </w:p>
    <w:p w14:paraId="79EF9685" w14:textId="16335D7C" w:rsidR="00F64F9D" w:rsidRDefault="00F64F9D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příprava podkladů pro fakturaci poskytovaných služeb obchodním partnerům</w:t>
      </w:r>
    </w:p>
    <w:p w14:paraId="4B961472" w14:textId="3FEC00DD" w:rsidR="00F64F9D" w:rsidRDefault="00F64F9D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správa </w:t>
      </w:r>
      <w:r w:rsidR="009E552F">
        <w:rPr>
          <w:rFonts w:cstheme="minorHAnsi"/>
          <w:color w:val="000000"/>
          <w:sz w:val="20"/>
          <w:szCs w:val="20"/>
        </w:rPr>
        <w:t xml:space="preserve">údajů v </w:t>
      </w:r>
      <w:r>
        <w:rPr>
          <w:rFonts w:cstheme="minorHAnsi"/>
          <w:color w:val="000000"/>
          <w:sz w:val="20"/>
          <w:szCs w:val="20"/>
        </w:rPr>
        <w:t>informačních systém</w:t>
      </w:r>
      <w:r w:rsidR="009E552F">
        <w:rPr>
          <w:rFonts w:cstheme="minorHAnsi"/>
          <w:color w:val="000000"/>
          <w:sz w:val="20"/>
          <w:szCs w:val="20"/>
        </w:rPr>
        <w:t xml:space="preserve">ech společnosti na úseku </w:t>
      </w:r>
      <w:r>
        <w:rPr>
          <w:rFonts w:cstheme="minorHAnsi"/>
          <w:color w:val="000000"/>
          <w:sz w:val="20"/>
          <w:szCs w:val="20"/>
        </w:rPr>
        <w:t>odpadového hospodářství, příprava statistik a informací pro management společnosti na úseku odpadového hospodářství</w:t>
      </w:r>
    </w:p>
    <w:p w14:paraId="7E8C6D56" w14:textId="7026FE67" w:rsidR="00F64F9D" w:rsidRDefault="00F64F9D" w:rsidP="003A2776">
      <w:pPr>
        <w:pStyle w:val="Odstavecseseznamem"/>
        <w:numPr>
          <w:ilvl w:val="0"/>
          <w:numId w:val="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komunikace s obchodními partnery</w:t>
      </w:r>
    </w:p>
    <w:p w14:paraId="22FAB8B2" w14:textId="77777777" w:rsidR="00F64F9D" w:rsidRPr="003A2776" w:rsidRDefault="00F64F9D" w:rsidP="003C0937">
      <w:pPr>
        <w:pStyle w:val="Odstavecseseznamem"/>
        <w:ind w:left="1776"/>
        <w:rPr>
          <w:rFonts w:cstheme="minorHAnsi"/>
          <w:color w:val="000000"/>
          <w:sz w:val="20"/>
          <w:szCs w:val="20"/>
        </w:rPr>
      </w:pPr>
    </w:p>
    <w:p w14:paraId="1BE5A272" w14:textId="1687D6AC" w:rsidR="00A61DE3" w:rsidRPr="008A6B31" w:rsidRDefault="00A61DE3" w:rsidP="00F64F9D">
      <w:pPr>
        <w:pStyle w:val="Odstavecseseznamem"/>
        <w:spacing w:after="0" w:line="240" w:lineRule="auto"/>
        <w:ind w:left="1776"/>
        <w:textAlignment w:val="baseline"/>
        <w:rPr>
          <w:rFonts w:cstheme="minorHAnsi"/>
          <w:color w:val="000000"/>
          <w:sz w:val="20"/>
          <w:szCs w:val="20"/>
        </w:rPr>
      </w:pPr>
    </w:p>
    <w:p w14:paraId="1FE4986F" w14:textId="77777777" w:rsidR="00A61DE3" w:rsidRPr="00C12743" w:rsidRDefault="00A61DE3" w:rsidP="00A61DE3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12743">
        <w:rPr>
          <w:rStyle w:val="Siln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Nabízíme</w:t>
      </w:r>
    </w:p>
    <w:p w14:paraId="1FB8A75A" w14:textId="431E5F82" w:rsidR="00A61DE3" w:rsidRDefault="00A61DE3" w:rsidP="008A6B31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8A6B31">
        <w:rPr>
          <w:rFonts w:cstheme="minorHAnsi"/>
          <w:color w:val="000000"/>
          <w:sz w:val="20"/>
          <w:szCs w:val="20"/>
        </w:rPr>
        <w:t>stabilní zaměstnání a zázemí ve společnosti s</w:t>
      </w:r>
      <w:r w:rsidR="009B24F6" w:rsidRPr="008A6B31">
        <w:rPr>
          <w:rFonts w:cstheme="minorHAnsi"/>
          <w:color w:val="000000"/>
          <w:sz w:val="20"/>
          <w:szCs w:val="20"/>
        </w:rPr>
        <w:t> </w:t>
      </w:r>
      <w:r w:rsidR="00AA0C60" w:rsidRPr="008A6B31">
        <w:rPr>
          <w:rFonts w:cstheme="minorHAnsi"/>
          <w:color w:val="000000"/>
          <w:sz w:val="20"/>
          <w:szCs w:val="20"/>
        </w:rPr>
        <w:t>2</w:t>
      </w:r>
      <w:r w:rsidR="00AA0C60">
        <w:rPr>
          <w:rFonts w:cstheme="minorHAnsi"/>
          <w:color w:val="000000"/>
          <w:sz w:val="20"/>
          <w:szCs w:val="20"/>
        </w:rPr>
        <w:t>7</w:t>
      </w:r>
      <w:r w:rsidR="00AA0C60" w:rsidRPr="008A6B31">
        <w:rPr>
          <w:rFonts w:cstheme="minorHAnsi"/>
          <w:color w:val="000000"/>
          <w:sz w:val="20"/>
          <w:szCs w:val="20"/>
        </w:rPr>
        <w:t>letou</w:t>
      </w:r>
      <w:r w:rsidRPr="008A6B31">
        <w:rPr>
          <w:rFonts w:cstheme="minorHAnsi"/>
          <w:color w:val="000000"/>
          <w:sz w:val="20"/>
          <w:szCs w:val="20"/>
        </w:rPr>
        <w:t xml:space="preserve"> tradicí </w:t>
      </w:r>
    </w:p>
    <w:p w14:paraId="6F1F63F2" w14:textId="4D4F9540" w:rsidR="003A2776" w:rsidRDefault="003A2776" w:rsidP="008A6B31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 zapracování </w:t>
      </w:r>
      <w:r w:rsidRPr="003A2776">
        <w:rPr>
          <w:rFonts w:cstheme="minorHAnsi"/>
          <w:color w:val="000000"/>
          <w:sz w:val="20"/>
          <w:szCs w:val="20"/>
        </w:rPr>
        <w:t>dlouhodobý pracovní poměr na dobu neurčitou</w:t>
      </w:r>
    </w:p>
    <w:p w14:paraId="011DA74C" w14:textId="7E0B6206" w:rsidR="009E552F" w:rsidRPr="008A6B31" w:rsidRDefault="009E552F" w:rsidP="008A6B31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celoživotní vzdělávání </w:t>
      </w:r>
    </w:p>
    <w:p w14:paraId="2F2A488C" w14:textId="2684ECE2" w:rsidR="00A61DE3" w:rsidRDefault="00A61DE3" w:rsidP="008A6B31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8A6B31">
        <w:rPr>
          <w:rFonts w:cstheme="minorHAnsi"/>
          <w:color w:val="000000"/>
          <w:sz w:val="20"/>
          <w:szCs w:val="20"/>
        </w:rPr>
        <w:t>pracovní doba 6.00 – 14.30</w:t>
      </w:r>
      <w:r w:rsidR="005950D4" w:rsidRPr="008A6B31">
        <w:rPr>
          <w:rFonts w:cstheme="minorHAnsi"/>
          <w:color w:val="000000"/>
          <w:sz w:val="20"/>
          <w:szCs w:val="20"/>
        </w:rPr>
        <w:t xml:space="preserve"> </w:t>
      </w:r>
    </w:p>
    <w:p w14:paraId="21E6E6E3" w14:textId="19E3BFC4" w:rsidR="00A61DE3" w:rsidRPr="008A6B31" w:rsidRDefault="00A61DE3" w:rsidP="008A6B31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8A6B31">
        <w:rPr>
          <w:rFonts w:cstheme="minorHAnsi"/>
          <w:color w:val="000000"/>
          <w:sz w:val="20"/>
          <w:szCs w:val="20"/>
        </w:rPr>
        <w:t>příspěvek na penzijní připojištění nebo životní pojištění 1</w:t>
      </w:r>
      <w:r w:rsidR="00AA21A8" w:rsidRPr="008A6B31">
        <w:rPr>
          <w:rFonts w:cstheme="minorHAnsi"/>
          <w:color w:val="000000"/>
          <w:sz w:val="20"/>
          <w:szCs w:val="20"/>
        </w:rPr>
        <w:t>1</w:t>
      </w:r>
      <w:r w:rsidR="003A2776">
        <w:rPr>
          <w:rFonts w:cstheme="minorHAnsi"/>
          <w:color w:val="000000"/>
          <w:sz w:val="20"/>
          <w:szCs w:val="20"/>
        </w:rPr>
        <w:t>5</w:t>
      </w:r>
      <w:r w:rsidRPr="008A6B31">
        <w:rPr>
          <w:rFonts w:cstheme="minorHAnsi"/>
          <w:color w:val="000000"/>
          <w:sz w:val="20"/>
          <w:szCs w:val="20"/>
        </w:rPr>
        <w:t>0,- Kč/měsíc</w:t>
      </w:r>
    </w:p>
    <w:p w14:paraId="32346603" w14:textId="5C3905C6" w:rsidR="00A61DE3" w:rsidRPr="003A2776" w:rsidRDefault="00A61DE3" w:rsidP="003A2776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3A2776">
        <w:rPr>
          <w:rFonts w:cstheme="minorHAnsi"/>
          <w:color w:val="000000"/>
          <w:sz w:val="20"/>
          <w:szCs w:val="20"/>
        </w:rPr>
        <w:t>příplatky dle kolektivní smlouvy</w:t>
      </w:r>
      <w:r w:rsidR="003A2776">
        <w:rPr>
          <w:rFonts w:cstheme="minorHAnsi"/>
          <w:color w:val="000000"/>
          <w:sz w:val="20"/>
          <w:szCs w:val="20"/>
        </w:rPr>
        <w:t xml:space="preserve"> </w:t>
      </w:r>
    </w:p>
    <w:p w14:paraId="598F8B6F" w14:textId="637BE8BA" w:rsidR="003A2776" w:rsidRDefault="00A61DE3" w:rsidP="003A2776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3A2776">
        <w:rPr>
          <w:rFonts w:cstheme="minorHAnsi"/>
          <w:color w:val="000000"/>
          <w:sz w:val="20"/>
          <w:szCs w:val="20"/>
        </w:rPr>
        <w:t>příspěvek na stravování</w:t>
      </w:r>
      <w:r w:rsidR="003A2776">
        <w:rPr>
          <w:rFonts w:cstheme="minorHAnsi"/>
          <w:color w:val="000000"/>
          <w:sz w:val="20"/>
          <w:szCs w:val="20"/>
        </w:rPr>
        <w:t xml:space="preserve"> </w:t>
      </w:r>
    </w:p>
    <w:p w14:paraId="1A0A6D4E" w14:textId="4100DF9E" w:rsidR="00A61DE3" w:rsidRPr="003A2776" w:rsidRDefault="00A61DE3" w:rsidP="003A2776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3A2776">
        <w:rPr>
          <w:rFonts w:cstheme="minorHAnsi"/>
          <w:color w:val="000000"/>
          <w:sz w:val="20"/>
          <w:szCs w:val="20"/>
        </w:rPr>
        <w:t>1 týden dovolené navíc</w:t>
      </w:r>
    </w:p>
    <w:p w14:paraId="1D0FF818" w14:textId="3B069A1D" w:rsidR="00A61DE3" w:rsidRPr="003A2776" w:rsidRDefault="00A61DE3" w:rsidP="003A2776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 w:rsidRPr="003A2776">
        <w:rPr>
          <w:rFonts w:cstheme="minorHAnsi"/>
          <w:color w:val="000000"/>
          <w:sz w:val="20"/>
          <w:szCs w:val="20"/>
        </w:rPr>
        <w:t>13. plat</w:t>
      </w:r>
    </w:p>
    <w:p w14:paraId="08AD7163" w14:textId="3FFF3B59" w:rsidR="00A61DE3" w:rsidRDefault="00987486" w:rsidP="003A2776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</w:t>
      </w:r>
      <w:r w:rsidR="00A61DE3" w:rsidRPr="003A2776">
        <w:rPr>
          <w:rFonts w:cstheme="minorHAnsi"/>
          <w:color w:val="000000"/>
          <w:sz w:val="20"/>
          <w:szCs w:val="20"/>
        </w:rPr>
        <w:t>alší benefity dle kolektivní smlouvy</w:t>
      </w:r>
    </w:p>
    <w:p w14:paraId="5E0692FD" w14:textId="77777777" w:rsidR="002D0B89" w:rsidRPr="00C12743" w:rsidRDefault="002D0B89" w:rsidP="002F0AC7">
      <w:pPr>
        <w:pStyle w:val="Normlnweb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7922C171" w14:textId="77777777" w:rsidR="00987486" w:rsidRDefault="00987486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97B93F8" w14:textId="4920DC2B" w:rsidR="003C0937" w:rsidRDefault="003C0937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Písemná </w:t>
      </w:r>
      <w:r w:rsidRPr="003C0937">
        <w:rPr>
          <w:rFonts w:asciiTheme="minorHAnsi" w:hAnsiTheme="minorHAnsi" w:cstheme="minorHAnsi"/>
          <w:b/>
          <w:bCs/>
          <w:color w:val="000000"/>
          <w:sz w:val="20"/>
          <w:szCs w:val="20"/>
        </w:rPr>
        <w:t>přihláška uchazeče musí obsahovat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5D465487" w14:textId="048B1C56" w:rsidR="003C0937" w:rsidRPr="003C0937" w:rsidRDefault="003C0937" w:rsidP="003C0937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C0937">
        <w:rPr>
          <w:rFonts w:asciiTheme="minorHAnsi" w:hAnsiTheme="minorHAnsi" w:cstheme="minorHAnsi"/>
          <w:color w:val="000000"/>
          <w:sz w:val="20"/>
          <w:szCs w:val="20"/>
        </w:rPr>
        <w:t>jméno, příjmení a titul uchazeče,</w:t>
      </w:r>
    </w:p>
    <w:p w14:paraId="6E2596DB" w14:textId="69A7B919" w:rsidR="003C0937" w:rsidRPr="003C0937" w:rsidRDefault="003C0937" w:rsidP="003C0937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C0937">
        <w:rPr>
          <w:rFonts w:asciiTheme="minorHAnsi" w:hAnsiTheme="minorHAnsi" w:cstheme="minorHAnsi"/>
          <w:color w:val="000000"/>
          <w:sz w:val="20"/>
          <w:szCs w:val="20"/>
        </w:rPr>
        <w:t>datum a místo narození uchazeče,</w:t>
      </w:r>
    </w:p>
    <w:p w14:paraId="33194B44" w14:textId="2C69492D" w:rsidR="003C0937" w:rsidRPr="003C0937" w:rsidRDefault="003C0937" w:rsidP="003C0937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C0937">
        <w:rPr>
          <w:rFonts w:asciiTheme="minorHAnsi" w:hAnsiTheme="minorHAnsi" w:cstheme="minorHAnsi"/>
          <w:color w:val="000000"/>
          <w:sz w:val="20"/>
          <w:szCs w:val="20"/>
        </w:rPr>
        <w:t xml:space="preserve">státní příslušnost uchazeče, </w:t>
      </w:r>
    </w:p>
    <w:p w14:paraId="0CAB2FD2" w14:textId="3017B9BC" w:rsidR="003C0937" w:rsidRDefault="003C0937" w:rsidP="003C0937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C0937">
        <w:rPr>
          <w:rFonts w:asciiTheme="minorHAnsi" w:hAnsiTheme="minorHAnsi" w:cstheme="minorHAnsi"/>
          <w:color w:val="000000"/>
          <w:sz w:val="20"/>
          <w:szCs w:val="20"/>
        </w:rPr>
        <w:t>místo trvalého pobytu uchazeče,</w:t>
      </w:r>
    </w:p>
    <w:p w14:paraId="434A48AF" w14:textId="77777777" w:rsidR="003C0937" w:rsidRPr="003C0937" w:rsidRDefault="003C0937" w:rsidP="003C0937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C0937">
        <w:rPr>
          <w:rFonts w:asciiTheme="minorHAnsi" w:hAnsiTheme="minorHAnsi" w:cstheme="minorHAnsi"/>
          <w:color w:val="000000"/>
          <w:sz w:val="20"/>
          <w:szCs w:val="20"/>
        </w:rPr>
        <w:t>kontaktní údaje - telefonní číslo a e-mailovou adresu,</w:t>
      </w:r>
    </w:p>
    <w:p w14:paraId="193D2410" w14:textId="49D87E62" w:rsidR="003C0937" w:rsidRDefault="003C0937" w:rsidP="003C0937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3C0937">
        <w:rPr>
          <w:rFonts w:asciiTheme="minorHAnsi" w:hAnsiTheme="minorHAnsi" w:cstheme="minorHAnsi"/>
          <w:color w:val="000000"/>
          <w:sz w:val="20"/>
          <w:szCs w:val="20"/>
        </w:rPr>
        <w:t>datum a podpis uchazeče</w:t>
      </w:r>
    </w:p>
    <w:p w14:paraId="72677466" w14:textId="355DC4D0" w:rsidR="00EE0FF7" w:rsidRPr="00EE0FF7" w:rsidRDefault="00EE0FF7" w:rsidP="00EE0FF7">
      <w:pPr>
        <w:pStyle w:val="Normlnweb"/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E0FF7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Výčet dokladů, které uchazeč k písemné přihlášce přiloží: </w:t>
      </w:r>
    </w:p>
    <w:p w14:paraId="673F4CA7" w14:textId="52CF8C17" w:rsidR="00EE0FF7" w:rsidRPr="00EE0FF7" w:rsidRDefault="00EE0FF7" w:rsidP="00BD2A8B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E0FF7">
        <w:rPr>
          <w:rFonts w:asciiTheme="minorHAnsi" w:hAnsiTheme="minorHAnsi" w:cstheme="minorHAnsi"/>
          <w:color w:val="000000"/>
          <w:sz w:val="20"/>
          <w:szCs w:val="20"/>
        </w:rPr>
        <w:t>životopis, ve kterém se uvedou údaje o dosavadních zaměstnáních a o odborných znalostech a dovednostech týkající se požadavků tohoto výběrového řízení,</w:t>
      </w:r>
    </w:p>
    <w:p w14:paraId="267B9A8B" w14:textId="77777777" w:rsidR="00EE0FF7" w:rsidRDefault="00EE0FF7" w:rsidP="005D5A7F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E0FF7">
        <w:rPr>
          <w:rFonts w:asciiTheme="minorHAnsi" w:hAnsiTheme="minorHAnsi" w:cstheme="minorHAnsi"/>
          <w:color w:val="000000"/>
          <w:sz w:val="20"/>
          <w:szCs w:val="20"/>
        </w:rPr>
        <w:t xml:space="preserve">výpis z evidence Rejstříku trestů ne starší než 3 měsíce, </w:t>
      </w:r>
    </w:p>
    <w:p w14:paraId="5493AFFB" w14:textId="7F42C6C1" w:rsidR="00EE0FF7" w:rsidRPr="00EE0FF7" w:rsidRDefault="00EE0FF7" w:rsidP="005D5A7F">
      <w:pPr>
        <w:pStyle w:val="Normlnweb"/>
        <w:numPr>
          <w:ilvl w:val="0"/>
          <w:numId w:val="7"/>
        </w:numPr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E0FF7">
        <w:rPr>
          <w:rFonts w:asciiTheme="minorHAnsi" w:hAnsiTheme="minorHAnsi" w:cstheme="minorHAnsi"/>
          <w:color w:val="000000"/>
          <w:sz w:val="20"/>
          <w:szCs w:val="20"/>
        </w:rPr>
        <w:t>ověřenou kopii dokladu o nejvyšším dosaženém vzdělání</w:t>
      </w:r>
    </w:p>
    <w:p w14:paraId="27015A78" w14:textId="77777777" w:rsidR="003C0937" w:rsidRDefault="003C0937" w:rsidP="002F0AC7">
      <w:pPr>
        <w:pStyle w:val="Normlnweb"/>
        <w:spacing w:before="0" w:beforeAutospacing="0" w:after="0" w:afterAutospacing="0"/>
        <w:textAlignment w:val="baseline"/>
      </w:pPr>
    </w:p>
    <w:p w14:paraId="5E6AE347" w14:textId="207E69A3" w:rsidR="002F0AC7" w:rsidRPr="00C12743" w:rsidRDefault="002F0AC7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127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Místo podání přihlášky</w:t>
      </w:r>
      <w:r w:rsidRPr="00C12743">
        <w:rPr>
          <w:rFonts w:asciiTheme="minorHAnsi" w:hAnsiTheme="minorHAnsi" w:cstheme="minorHAnsi"/>
          <w:color w:val="000000"/>
          <w:sz w:val="20"/>
          <w:szCs w:val="20"/>
        </w:rPr>
        <w:t>: Městské služby Rýmařov, s.r.o.</w:t>
      </w:r>
      <w:r w:rsidR="0098748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C12743">
        <w:rPr>
          <w:rFonts w:asciiTheme="minorHAnsi" w:hAnsiTheme="minorHAnsi" w:cstheme="minorHAnsi"/>
          <w:color w:val="000000"/>
          <w:sz w:val="20"/>
          <w:szCs w:val="20"/>
        </w:rPr>
        <w:t xml:space="preserve"> Palackého </w:t>
      </w:r>
      <w:r w:rsidR="00AA0C60">
        <w:rPr>
          <w:rFonts w:asciiTheme="minorHAnsi" w:hAnsiTheme="minorHAnsi" w:cstheme="minorHAnsi"/>
          <w:color w:val="000000"/>
          <w:sz w:val="20"/>
          <w:szCs w:val="20"/>
        </w:rPr>
        <w:t>1178/</w:t>
      </w:r>
      <w:r w:rsidRPr="00C12743">
        <w:rPr>
          <w:rFonts w:asciiTheme="minorHAnsi" w:hAnsiTheme="minorHAnsi" w:cstheme="minorHAnsi"/>
          <w:color w:val="000000"/>
          <w:sz w:val="20"/>
          <w:szCs w:val="20"/>
        </w:rPr>
        <w:t>11, 795 01 Rýmařov</w:t>
      </w:r>
    </w:p>
    <w:p w14:paraId="3860245F" w14:textId="77777777" w:rsidR="002F0AC7" w:rsidRPr="00C12743" w:rsidRDefault="002F0AC7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A6F714D" w14:textId="668765AD" w:rsidR="00EE0FF7" w:rsidRPr="003C0937" w:rsidRDefault="002F0AC7" w:rsidP="00EE0FF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127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Způsob podání přihlášky</w:t>
      </w:r>
      <w:r w:rsidRPr="00C12743">
        <w:rPr>
          <w:rFonts w:asciiTheme="minorHAnsi" w:hAnsiTheme="minorHAnsi" w:cstheme="minorHAnsi"/>
          <w:color w:val="000000"/>
          <w:sz w:val="20"/>
          <w:szCs w:val="20"/>
        </w:rPr>
        <w:t>: na výše uvedené adrese osobně</w:t>
      </w:r>
      <w:r w:rsidR="00EE0FF7">
        <w:rPr>
          <w:rFonts w:asciiTheme="minorHAnsi" w:hAnsiTheme="minorHAnsi" w:cstheme="minorHAnsi"/>
          <w:color w:val="000000"/>
          <w:sz w:val="20"/>
          <w:szCs w:val="20"/>
        </w:rPr>
        <w:t xml:space="preserve"> v pracovní dny od 8.00 do 10.00 hodin p. Jana Zaprianová nebo poštou v obálce označené „Výběrové řízení </w:t>
      </w:r>
      <w:r w:rsidR="00EE0FF7" w:rsidRPr="00EE0FF7">
        <w:rPr>
          <w:rFonts w:asciiTheme="minorHAnsi" w:hAnsiTheme="minorHAnsi" w:cstheme="minorHAnsi"/>
          <w:color w:val="000000"/>
          <w:sz w:val="20"/>
          <w:szCs w:val="20"/>
        </w:rPr>
        <w:t>technik/technička odpadového hospodářství</w:t>
      </w:r>
      <w:r w:rsidR="0098748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0FF7">
        <w:rPr>
          <w:rFonts w:asciiTheme="minorHAnsi" w:hAnsiTheme="minorHAnsi" w:cstheme="minorHAnsi"/>
          <w:color w:val="000000"/>
          <w:sz w:val="20"/>
          <w:szCs w:val="20"/>
        </w:rPr>
        <w:t xml:space="preserve">– Neotvírat“ </w:t>
      </w:r>
      <w:r w:rsidR="00EE0FF7" w:rsidRPr="00EE0FF7">
        <w:rPr>
          <w:rFonts w:asciiTheme="minorHAnsi" w:hAnsiTheme="minorHAnsi" w:cstheme="minorHAnsi"/>
          <w:color w:val="000000"/>
          <w:sz w:val="20"/>
          <w:szCs w:val="20"/>
        </w:rPr>
        <w:t>doručeno nejpozději v den stanovené lhůty pro podání přihlášky. Přihlášky doručené po tomto datu nebudou do výběrového řízení zařazeny.</w:t>
      </w:r>
    </w:p>
    <w:p w14:paraId="4BF2DCCC" w14:textId="4828C9E7" w:rsidR="00EE0FF7" w:rsidRDefault="00EE0FF7" w:rsidP="00EE0FF7">
      <w:pPr>
        <w:pStyle w:val="Normlnweb"/>
        <w:spacing w:after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E0FF7">
        <w:rPr>
          <w:rFonts w:asciiTheme="minorHAnsi" w:hAnsiTheme="minorHAnsi" w:cstheme="minorHAnsi"/>
          <w:color w:val="000000"/>
          <w:sz w:val="20"/>
          <w:szCs w:val="20"/>
        </w:rPr>
        <w:t>Lhůta pro podání přihlášky: 1</w:t>
      </w:r>
      <w:r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EE0FF7">
        <w:rPr>
          <w:rFonts w:asciiTheme="minorHAnsi" w:hAnsiTheme="minorHAnsi" w:cstheme="minorHAnsi"/>
          <w:color w:val="000000"/>
          <w:sz w:val="20"/>
          <w:szCs w:val="20"/>
        </w:rPr>
        <w:t>.11.2021</w:t>
      </w:r>
    </w:p>
    <w:p w14:paraId="1C611D78" w14:textId="1FFA2D24" w:rsidR="00987486" w:rsidRDefault="00C06121" w:rsidP="00C06121">
      <w:pPr>
        <w:pStyle w:val="Normlnweb"/>
        <w:spacing w:after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06121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Rozhodnutí výběrové komise bude uchazečům oznámeno písemně až po ukončení výběrového řízení. Uchazeč nese náklady, které mu účastí ve výběrovém řízení vznikly. Po ukončení výběrového řízení budou dokumenty s osobními údaji a výpis z RT zaslány doporučenou zásilkou zpět uchazečům.</w:t>
      </w:r>
    </w:p>
    <w:p w14:paraId="1F9CEEF4" w14:textId="75175D3F" w:rsidR="007060E4" w:rsidRPr="00C12743" w:rsidRDefault="00756B55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127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Společnost Městské služby Rýmařov, s.r.o. si vyhrazuje výběrové řízení kdykoliv zrušit</w:t>
      </w:r>
      <w:r w:rsidR="00823099" w:rsidRPr="00C1274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 jeho průběhu.</w:t>
      </w:r>
    </w:p>
    <w:p w14:paraId="787ABDC4" w14:textId="11A46E0F" w:rsidR="002D0B89" w:rsidRPr="00C12743" w:rsidRDefault="002D0B89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5B7D8D6" w14:textId="77777777" w:rsidR="002D0B89" w:rsidRPr="002D0B89" w:rsidRDefault="002D0B89" w:rsidP="002D0B8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2D0B89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Souhlas se zpracováním osobních údajů:</w:t>
      </w:r>
    </w:p>
    <w:p w14:paraId="39065951" w14:textId="7173C0B2" w:rsidR="002D0B89" w:rsidRPr="00987486" w:rsidRDefault="002D0B89" w:rsidP="00987486">
      <w:pPr>
        <w:spacing w:line="240" w:lineRule="auto"/>
        <w:jc w:val="both"/>
        <w:rPr>
          <w:rStyle w:val="Siln"/>
          <w:b w:val="0"/>
          <w:bCs w:val="0"/>
          <w:sz w:val="20"/>
          <w:szCs w:val="20"/>
          <w:bdr w:val="none" w:sz="0" w:space="0" w:color="auto" w:frame="1"/>
          <w:lang w:eastAsia="cs-CZ"/>
        </w:rPr>
      </w:pPr>
      <w:r w:rsidRPr="00987486">
        <w:rPr>
          <w:rStyle w:val="Siln"/>
          <w:b w:val="0"/>
          <w:bCs w:val="0"/>
          <w:sz w:val="20"/>
          <w:szCs w:val="20"/>
          <w:bdr w:val="none" w:sz="0" w:space="0" w:color="auto" w:frame="1"/>
          <w:lang w:eastAsia="cs-CZ"/>
        </w:rPr>
        <w:t xml:space="preserve">Poskytnutím osobních údajů </w:t>
      </w:r>
      <w:r w:rsidRPr="00987486">
        <w:rPr>
          <w:rStyle w:val="Siln"/>
          <w:b w:val="0"/>
          <w:bCs w:val="0"/>
          <w:sz w:val="20"/>
          <w:szCs w:val="20"/>
          <w:bdr w:val="none" w:sz="0" w:space="0" w:color="auto" w:frame="1"/>
        </w:rPr>
        <w:t xml:space="preserve">společnosti Městské služby Rýmařov, s.r.o. prostřednictvím </w:t>
      </w:r>
      <w:r w:rsidRPr="00987486">
        <w:rPr>
          <w:rStyle w:val="Siln"/>
          <w:b w:val="0"/>
          <w:bCs w:val="0"/>
          <w:sz w:val="20"/>
          <w:szCs w:val="20"/>
          <w:bdr w:val="none" w:sz="0" w:space="0" w:color="auto" w:frame="1"/>
          <w:lang w:eastAsia="cs-CZ"/>
        </w:rPr>
        <w:t xml:space="preserve"> požadovaných podkladů pro výběrové řízení na pracovní pozici udělujete souhlas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7D90835E" w14:textId="77777777" w:rsidR="002D0B89" w:rsidRPr="00C12743" w:rsidRDefault="002D0B89" w:rsidP="002F0AC7">
      <w:pPr>
        <w:pStyle w:val="Normln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37E4023" w14:textId="29CF1446" w:rsidR="00F2482F" w:rsidRDefault="00C06121" w:rsidP="009B24F6">
      <w:pPr>
        <w:pStyle w:val="Normlnweb"/>
        <w:spacing w:before="0" w:beforeAutospacing="0" w:after="36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0612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Předpokládaný </w:t>
      </w:r>
      <w:proofErr w:type="gramStart"/>
      <w:r w:rsidRPr="00C06121">
        <w:rPr>
          <w:rFonts w:asciiTheme="minorHAnsi" w:hAnsiTheme="minorHAnsi" w:cstheme="minorHAnsi"/>
          <w:b/>
          <w:bCs/>
          <w:color w:val="000000"/>
          <w:sz w:val="20"/>
          <w:szCs w:val="20"/>
        </w:rPr>
        <w:t>nástup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Pr="00C0612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01.</w:t>
      </w:r>
      <w:proofErr w:type="gramEnd"/>
      <w:r w:rsidRPr="00C0612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ledna 2022 popř. dle dohody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015AA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př</w:t>
      </w:r>
      <w:r w:rsidR="00AA0C60">
        <w:rPr>
          <w:rFonts w:asciiTheme="minorHAnsi" w:hAnsiTheme="minorHAnsi" w:cstheme="minorHAnsi"/>
          <w:b/>
          <w:bCs/>
          <w:color w:val="000000"/>
          <w:sz w:val="20"/>
          <w:szCs w:val="20"/>
        </w:rPr>
        <w:t>ípadně</w:t>
      </w:r>
      <w:r w:rsidR="00015AA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ihned po ukončení výběrového řízení</w:t>
      </w:r>
    </w:p>
    <w:p w14:paraId="1A846C98" w14:textId="77777777" w:rsidR="009474D4" w:rsidRPr="00C12743" w:rsidRDefault="009474D4" w:rsidP="009474D4">
      <w:pPr>
        <w:pStyle w:val="Normlnweb"/>
        <w:spacing w:before="0" w:beforeAutospacing="0" w:after="360" w:afterAutospacing="0"/>
        <w:textAlignment w:val="baseline"/>
        <w:rPr>
          <w:b/>
          <w:bCs/>
          <w:sz w:val="20"/>
          <w:szCs w:val="20"/>
        </w:rPr>
      </w:pPr>
      <w:r w:rsidRPr="00C1274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 případnými dotazy se může obrátit na jednatelku společnosti – Ing. Irena Orságová tel. č. 737 241 050.</w:t>
      </w:r>
    </w:p>
    <w:p w14:paraId="268800FE" w14:textId="77777777" w:rsidR="00C06121" w:rsidRPr="00C06121" w:rsidRDefault="00C06121" w:rsidP="009B24F6">
      <w:pPr>
        <w:pStyle w:val="Normlnweb"/>
        <w:spacing w:before="0" w:beforeAutospacing="0" w:after="36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C06121" w:rsidRPr="00C06121" w:rsidSect="006549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0A1"/>
    <w:multiLevelType w:val="hybridMultilevel"/>
    <w:tmpl w:val="E22A0B0C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A6A7B64"/>
    <w:multiLevelType w:val="multilevel"/>
    <w:tmpl w:val="FFF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6DEF"/>
    <w:multiLevelType w:val="multilevel"/>
    <w:tmpl w:val="88C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B55AC"/>
    <w:multiLevelType w:val="hybridMultilevel"/>
    <w:tmpl w:val="E3EEE7A6"/>
    <w:lvl w:ilvl="0" w:tplc="725E0D7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54E10C0"/>
    <w:multiLevelType w:val="multilevel"/>
    <w:tmpl w:val="9DB0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907E3"/>
    <w:multiLevelType w:val="hybridMultilevel"/>
    <w:tmpl w:val="7F9E5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CC"/>
    <w:rsid w:val="00000C48"/>
    <w:rsid w:val="00015AAD"/>
    <w:rsid w:val="000578EB"/>
    <w:rsid w:val="00065A00"/>
    <w:rsid w:val="001E552A"/>
    <w:rsid w:val="002D0B89"/>
    <w:rsid w:val="002E46CC"/>
    <w:rsid w:val="002F0AC7"/>
    <w:rsid w:val="00322E36"/>
    <w:rsid w:val="00351B7C"/>
    <w:rsid w:val="00356507"/>
    <w:rsid w:val="003A2776"/>
    <w:rsid w:val="003C0937"/>
    <w:rsid w:val="003C0A6F"/>
    <w:rsid w:val="003D6559"/>
    <w:rsid w:val="00455F0E"/>
    <w:rsid w:val="004676D7"/>
    <w:rsid w:val="0048778F"/>
    <w:rsid w:val="004A158C"/>
    <w:rsid w:val="004B1149"/>
    <w:rsid w:val="004B364F"/>
    <w:rsid w:val="004D66E7"/>
    <w:rsid w:val="00551A9C"/>
    <w:rsid w:val="005950D4"/>
    <w:rsid w:val="006314BD"/>
    <w:rsid w:val="006421D2"/>
    <w:rsid w:val="00654993"/>
    <w:rsid w:val="0069151C"/>
    <w:rsid w:val="007060E4"/>
    <w:rsid w:val="00707FFB"/>
    <w:rsid w:val="00756B55"/>
    <w:rsid w:val="00772CAF"/>
    <w:rsid w:val="00790894"/>
    <w:rsid w:val="007E090F"/>
    <w:rsid w:val="00823099"/>
    <w:rsid w:val="00886692"/>
    <w:rsid w:val="008A6B31"/>
    <w:rsid w:val="009474D4"/>
    <w:rsid w:val="00957DFD"/>
    <w:rsid w:val="00987486"/>
    <w:rsid w:val="009B24F6"/>
    <w:rsid w:val="009E552F"/>
    <w:rsid w:val="00A01348"/>
    <w:rsid w:val="00A36FFE"/>
    <w:rsid w:val="00A61DE3"/>
    <w:rsid w:val="00A70134"/>
    <w:rsid w:val="00AA0C60"/>
    <w:rsid w:val="00AA21A8"/>
    <w:rsid w:val="00AC1F9F"/>
    <w:rsid w:val="00AF0416"/>
    <w:rsid w:val="00B30D7E"/>
    <w:rsid w:val="00B325A4"/>
    <w:rsid w:val="00B44E0A"/>
    <w:rsid w:val="00BB4C6C"/>
    <w:rsid w:val="00BF2AB8"/>
    <w:rsid w:val="00C06121"/>
    <w:rsid w:val="00C12743"/>
    <w:rsid w:val="00C7558E"/>
    <w:rsid w:val="00DB460D"/>
    <w:rsid w:val="00DE00CA"/>
    <w:rsid w:val="00EC3011"/>
    <w:rsid w:val="00EE0FF7"/>
    <w:rsid w:val="00F2482F"/>
    <w:rsid w:val="00F6355F"/>
    <w:rsid w:val="00F64F9D"/>
    <w:rsid w:val="00F72147"/>
    <w:rsid w:val="00F747C0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B36"/>
  <w15:docId w15:val="{784EF4B7-FEF8-458B-9DA5-0315FF46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1D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E4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46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24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1D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A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1D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8748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</dc:creator>
  <cp:lastModifiedBy>Městské služby</cp:lastModifiedBy>
  <cp:revision>11</cp:revision>
  <cp:lastPrinted>2021-09-24T05:17:00Z</cp:lastPrinted>
  <dcterms:created xsi:type="dcterms:W3CDTF">2021-10-25T04:53:00Z</dcterms:created>
  <dcterms:modified xsi:type="dcterms:W3CDTF">2021-10-26T09:56:00Z</dcterms:modified>
</cp:coreProperties>
</file>